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3F57" w14:textId="15925EDE" w:rsidR="00DA0538" w:rsidRPr="000A5850" w:rsidRDefault="00E67FEE" w:rsidP="000A5850">
      <w:pPr>
        <w:pStyle w:val="NoSpacing"/>
        <w:rPr>
          <w:rFonts w:ascii="Book Antiqua" w:hAnsi="Book Antiqua" w:cs="Arial"/>
          <w:color w:val="757575"/>
          <w:sz w:val="24"/>
          <w:szCs w:val="24"/>
        </w:rPr>
      </w:pPr>
      <w:bookmarkStart w:id="0" w:name="_GoBack"/>
      <w:bookmarkEnd w:id="0"/>
      <w:r w:rsidRPr="000A5850">
        <w:rPr>
          <w:rFonts w:ascii="Book Antiqua" w:hAnsi="Book Antiqua"/>
          <w:sz w:val="24"/>
          <w:szCs w:val="24"/>
        </w:rPr>
        <w:t xml:space="preserve">Videos to be sent </w:t>
      </w:r>
      <w:r w:rsidR="000A5850" w:rsidRPr="000A5850">
        <w:rPr>
          <w:rFonts w:ascii="Book Antiqua" w:hAnsi="Book Antiqua"/>
          <w:sz w:val="24"/>
          <w:szCs w:val="24"/>
        </w:rPr>
        <w:t xml:space="preserve">to </w:t>
      </w:r>
      <w:r w:rsidR="008F6ECB">
        <w:rPr>
          <w:rFonts w:ascii="Book Antiqua" w:hAnsi="Book Antiqua"/>
          <w:sz w:val="24"/>
          <w:szCs w:val="24"/>
        </w:rPr>
        <w:t>Firelight Media</w:t>
      </w:r>
    </w:p>
    <w:p w14:paraId="697B954A" w14:textId="77777777" w:rsidR="000A5850" w:rsidRDefault="000A5850" w:rsidP="000A5850">
      <w:pPr>
        <w:rPr>
          <w:rFonts w:ascii="Book Antiqua" w:hAnsi="Book Antiqua"/>
          <w:sz w:val="24"/>
          <w:szCs w:val="24"/>
        </w:rPr>
      </w:pPr>
    </w:p>
    <w:p w14:paraId="451B29EC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 w:rsidRPr="00E67FEE">
        <w:rPr>
          <w:rFonts w:ascii="Book Antiqua" w:hAnsi="Book Antiqua"/>
          <w:sz w:val="24"/>
          <w:szCs w:val="24"/>
        </w:rPr>
        <w:t>1. TU-VT029</w:t>
      </w:r>
    </w:p>
    <w:p w14:paraId="3E242E1B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16mm film of unknown subject believed to be very old</w:t>
      </w:r>
    </w:p>
    <w:p w14:paraId="0D09A6D1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Condition:  good</w:t>
      </w:r>
    </w:p>
    <w:p w14:paraId="46514DB5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381EF1EB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 TU-VT034</w:t>
      </w:r>
    </w:p>
    <w:p w14:paraId="1633A40F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16mm film of unknown subject believed to be very old</w:t>
      </w:r>
    </w:p>
    <w:p w14:paraId="56298533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Condition:  heat damaged</w:t>
      </w:r>
    </w:p>
    <w:p w14:paraId="11E7E6BF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088BF279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 TU-VT064</w:t>
      </w:r>
    </w:p>
    <w:p w14:paraId="7BE1D190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16mm film of George Washington Carver and who we believe to be Walter Gray     </w:t>
      </w:r>
    </w:p>
    <w:p w14:paraId="213177B4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Crump.</w:t>
      </w:r>
    </w:p>
    <w:p w14:paraId="01C9E792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Condition:  heat damaged</w:t>
      </w:r>
    </w:p>
    <w:p w14:paraId="39C581D7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6912D89E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 TU-VT069</w:t>
      </w:r>
    </w:p>
    <w:p w14:paraId="130D0922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16mm film of unknown subject believed to be very old</w:t>
      </w:r>
    </w:p>
    <w:p w14:paraId="762407C2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Condition:  good</w:t>
      </w:r>
    </w:p>
    <w:p w14:paraId="5F4A9656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4B763AA2" w14:textId="77777777" w:rsidR="00E67FEE" w:rsidRDefault="00E67FEE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TU-VT068 </w:t>
      </w:r>
    </w:p>
    <w:p w14:paraId="11B42714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16mm film of unknown subject believed to be very old</w:t>
      </w:r>
    </w:p>
    <w:p w14:paraId="474BF605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Condition:  good</w:t>
      </w:r>
    </w:p>
    <w:p w14:paraId="4829E9CB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</w:p>
    <w:p w14:paraId="0AFAF1A2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6. TU-VT100</w:t>
      </w:r>
    </w:p>
    <w:p w14:paraId="58148202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16mm film of what is believed to be early campus scenes</w:t>
      </w:r>
    </w:p>
    <w:p w14:paraId="25CC5C5F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Condition:  good</w:t>
      </w:r>
    </w:p>
    <w:p w14:paraId="2C007397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</w:p>
    <w:p w14:paraId="285F41D9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7. TU-VT082</w:t>
      </w:r>
    </w:p>
    <w:p w14:paraId="696DDB13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16mm film of Eutaw Train Station Tuskegee Institute</w:t>
      </w:r>
    </w:p>
    <w:p w14:paraId="367A5F6A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Condition: good</w:t>
      </w:r>
    </w:p>
    <w:p w14:paraId="0FAB347C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</w:p>
    <w:p w14:paraId="36093DC2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 TU-VT105</w:t>
      </w:r>
    </w:p>
    <w:p w14:paraId="1B93049C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16mm film of unknown subject believed to be very old</w:t>
      </w:r>
    </w:p>
    <w:p w14:paraId="722492EF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Condition: fair/good</w:t>
      </w:r>
    </w:p>
    <w:p w14:paraId="0025D8DC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</w:p>
    <w:p w14:paraId="46FD111D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9. TU-VT014</w:t>
      </w:r>
    </w:p>
    <w:p w14:paraId="75867148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16mm film of Black WWII pilots</w:t>
      </w:r>
    </w:p>
    <w:p w14:paraId="41B4C706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Condition: good</w:t>
      </w:r>
    </w:p>
    <w:p w14:paraId="4F44125C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</w:p>
    <w:p w14:paraId="018143D2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10. TU-VT053</w:t>
      </w:r>
    </w:p>
    <w:p w14:paraId="57136E15" w14:textId="77777777" w:rsidR="006D7121" w:rsidRDefault="006D7121" w:rsidP="006D712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F14CA8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16mm film of Booker T. Washington</w:t>
      </w:r>
    </w:p>
    <w:p w14:paraId="1F730E93" w14:textId="77777777" w:rsidR="00E67FEE" w:rsidRDefault="006D7121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F14CA8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Condition: good</w:t>
      </w:r>
    </w:p>
    <w:p w14:paraId="1C02CE68" w14:textId="77777777" w:rsidR="000A5850" w:rsidRDefault="000A5850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32B53DAE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11. TU-VT07</w:t>
      </w:r>
    </w:p>
    <w:p w14:paraId="6E0C0424" w14:textId="77777777" w:rsidR="006D7121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6D7121">
        <w:rPr>
          <w:rFonts w:ascii="Book Antiqua" w:hAnsi="Book Antiqua"/>
          <w:sz w:val="24"/>
          <w:szCs w:val="24"/>
        </w:rPr>
        <w:t>16mm film of unknown subjects believed to be very old</w:t>
      </w:r>
    </w:p>
    <w:p w14:paraId="5E07C14D" w14:textId="77777777" w:rsidR="006D7121" w:rsidRDefault="006D7121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Condition: rough</w:t>
      </w:r>
    </w:p>
    <w:p w14:paraId="6A8F9A49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221ED144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12. TU-VT072</w:t>
      </w:r>
    </w:p>
    <w:p w14:paraId="134EE304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16mm film of George Washington Carver</w:t>
      </w:r>
    </w:p>
    <w:p w14:paraId="5467C49A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Condition:  good</w:t>
      </w:r>
    </w:p>
    <w:p w14:paraId="2BEE31F8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6BFFD1C1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13. TU-VT092</w:t>
      </w:r>
    </w:p>
    <w:p w14:paraId="501ED113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16mm film of unknown subject believed to be very old</w:t>
      </w:r>
    </w:p>
    <w:p w14:paraId="49479866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Condition: good</w:t>
      </w:r>
    </w:p>
    <w:p w14:paraId="5AAE5A5E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6DCDB5C4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14. TU-VT094 </w:t>
      </w:r>
    </w:p>
    <w:p w14:paraId="07C31672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16mm film of George Washington Carver</w:t>
      </w:r>
    </w:p>
    <w:p w14:paraId="6240B8CD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Condition: good</w:t>
      </w:r>
    </w:p>
    <w:p w14:paraId="67FE82D0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29ED4672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15. TU-VT089</w:t>
      </w:r>
    </w:p>
    <w:p w14:paraId="0EB457F0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16mm film of unknown subject believed to be very old</w:t>
      </w:r>
    </w:p>
    <w:p w14:paraId="379E4178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Condition:  good</w:t>
      </w:r>
    </w:p>
    <w:p w14:paraId="4D4263AC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06F6977A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16. TU-VT084</w:t>
      </w:r>
    </w:p>
    <w:p w14:paraId="3D1DDC91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16mm film of unknown subject believed to be very old</w:t>
      </w:r>
    </w:p>
    <w:p w14:paraId="3DA377D3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Condition:  good</w:t>
      </w:r>
    </w:p>
    <w:p w14:paraId="4338A8A0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6FA9ED32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17. TU-VT085</w:t>
      </w:r>
    </w:p>
    <w:p w14:paraId="64FD86A8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16mm film of Jan. 4</w:t>
      </w:r>
      <w:r w:rsidRPr="00F14CA8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, 1965 Faculty and Student Tributary March in Honor of </w:t>
      </w:r>
    </w:p>
    <w:p w14:paraId="6D23BFA8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Samuel Young Jr.</w:t>
      </w:r>
    </w:p>
    <w:p w14:paraId="0F7C8E10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Condition: good</w:t>
      </w:r>
    </w:p>
    <w:p w14:paraId="3862C35F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3FEDD8E5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18. TU-VT086</w:t>
      </w:r>
    </w:p>
    <w:p w14:paraId="22A6AAAD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16mm film of unknown subject believed to be very old</w:t>
      </w:r>
    </w:p>
    <w:p w14:paraId="6EEE6E62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Condition:  good</w:t>
      </w:r>
    </w:p>
    <w:p w14:paraId="4C0DA701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</w:p>
    <w:p w14:paraId="42CC9F83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19. TU-VT074</w:t>
      </w:r>
    </w:p>
    <w:p w14:paraId="3F104FBD" w14:textId="77777777" w:rsidR="00F14CA8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16mm film of unknown subject believed to be very old</w:t>
      </w:r>
    </w:p>
    <w:p w14:paraId="6FCFD5C2" w14:textId="77777777" w:rsidR="00F14CA8" w:rsidRPr="006D7121" w:rsidRDefault="00F14CA8" w:rsidP="00E67FE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Condition: good</w:t>
      </w:r>
    </w:p>
    <w:p w14:paraId="134853FD" w14:textId="77777777" w:rsidR="00E67FEE" w:rsidRDefault="00E67FEE"/>
    <w:sectPr w:rsidR="00E6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3BF1"/>
    <w:multiLevelType w:val="hybridMultilevel"/>
    <w:tmpl w:val="F116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85472"/>
    <w:multiLevelType w:val="hybridMultilevel"/>
    <w:tmpl w:val="D5C6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EE"/>
    <w:rsid w:val="000A5850"/>
    <w:rsid w:val="00370D5F"/>
    <w:rsid w:val="00476EEE"/>
    <w:rsid w:val="0065380F"/>
    <w:rsid w:val="006D7121"/>
    <w:rsid w:val="008F6ECB"/>
    <w:rsid w:val="00E67FEE"/>
    <w:rsid w:val="00F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A7D0"/>
  <w15:docId w15:val="{0FAE182A-E2F9-4915-8BEC-A50D79D9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FEE"/>
    <w:pPr>
      <w:ind w:left="720"/>
      <w:contextualSpacing/>
    </w:pPr>
  </w:style>
  <w:style w:type="paragraph" w:styleId="NoSpacing">
    <w:name w:val="No Spacing"/>
    <w:uiPriority w:val="1"/>
    <w:qFormat/>
    <w:rsid w:val="00E67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Dana Chandler</cp:lastModifiedBy>
  <cp:revision>2</cp:revision>
  <dcterms:created xsi:type="dcterms:W3CDTF">2021-01-14T19:20:00Z</dcterms:created>
  <dcterms:modified xsi:type="dcterms:W3CDTF">2021-01-14T19:20:00Z</dcterms:modified>
</cp:coreProperties>
</file>